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000000"/>
          <w:spacing w:val="0"/>
          <w:sz w:val="44"/>
          <w:szCs w:val="44"/>
          <w:shd w:val="clear" w:fill="FFFFFF"/>
        </w:rPr>
        <w:t>宣城城建房地产营销策划有限公司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2022年度第四次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000000"/>
          <w:spacing w:val="0"/>
          <w:sz w:val="44"/>
          <w:szCs w:val="44"/>
          <w:shd w:val="clear" w:fill="FFFFFF"/>
        </w:rPr>
        <w:t>人员招聘面试成绩公告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15"/>
        <w:textAlignment w:val="auto"/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15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现将</w:t>
      </w:r>
      <w:r>
        <w:rPr>
          <w:rFonts w:hint="eastAsia" w:ascii="仿宋_GB2312" w:hAnsi="仿宋_GB2312" w:eastAsia="仿宋_GB2312" w:cs="仿宋_GB2312"/>
          <w:i w:val="0"/>
          <w:caps w:val="0"/>
          <w:spacing w:val="0"/>
          <w:sz w:val="32"/>
          <w:szCs w:val="32"/>
          <w:u w:val="none"/>
          <w:shd w:val="clear" w:fill="FFFFFF"/>
        </w:rPr>
        <w:fldChar w:fldCharType="begin"/>
      </w:r>
      <w:r>
        <w:rPr>
          <w:rFonts w:hint="eastAsia" w:ascii="仿宋_GB2312" w:hAnsi="仿宋_GB2312" w:eastAsia="仿宋_GB2312" w:cs="仿宋_GB2312"/>
          <w:i w:val="0"/>
          <w:caps w:val="0"/>
          <w:spacing w:val="0"/>
          <w:sz w:val="32"/>
          <w:szCs w:val="32"/>
          <w:u w:val="none"/>
          <w:shd w:val="clear" w:fill="FFFFFF"/>
        </w:rPr>
        <w:instrText xml:space="preserve"> HYPERLINK "http://www.xcchengjian.com/article_detail/642" </w:instrText>
      </w:r>
      <w:r>
        <w:rPr>
          <w:rFonts w:hint="eastAsia" w:ascii="仿宋_GB2312" w:hAnsi="仿宋_GB2312" w:eastAsia="仿宋_GB2312" w:cs="仿宋_GB2312"/>
          <w:i w:val="0"/>
          <w:caps w:val="0"/>
          <w:spacing w:val="0"/>
          <w:sz w:val="32"/>
          <w:szCs w:val="32"/>
          <w:u w:val="none"/>
          <w:shd w:val="clear" w:fill="FFFFFF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u w:val="none"/>
          <w:shd w:val="clear" w:fill="FFFFFF"/>
          <w:lang w:eastAsia="zh-CN"/>
        </w:rPr>
        <w:t>参加面试</w:t>
      </w:r>
      <w:r>
        <w:rPr>
          <w:rStyle w:val="6"/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u w:val="none"/>
          <w:shd w:val="clear" w:fill="FFFFFF"/>
        </w:rPr>
        <w:t>人员面试成绩予以公</w:t>
      </w:r>
      <w:r>
        <w:rPr>
          <w:rFonts w:hint="eastAsia" w:ascii="仿宋_GB2312" w:hAnsi="仿宋_GB2312" w:eastAsia="仿宋_GB2312" w:cs="仿宋_GB2312"/>
          <w:i w:val="0"/>
          <w:caps w:val="0"/>
          <w:spacing w:val="0"/>
          <w:sz w:val="32"/>
          <w:szCs w:val="32"/>
          <w:u w:val="none"/>
          <w:shd w:val="clear" w:fill="FFFFFF"/>
        </w:rPr>
        <w:fldChar w:fldCharType="end"/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布,体检与考察工作另行通知。</w:t>
      </w:r>
    </w:p>
    <w:tbl>
      <w:tblPr>
        <w:tblW w:w="83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2520"/>
        <w:gridCol w:w="2115"/>
        <w:gridCol w:w="23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52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应聘岗位</w:t>
            </w:r>
          </w:p>
        </w:tc>
        <w:tc>
          <w:tcPr>
            <w:tcW w:w="211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抽签号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分数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置业顾问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按揭专员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平面设计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策划专员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15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咨询电话：0563--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2293562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righ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righ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 xml:space="preserve">宣城城建房地产营销策划有限公司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20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0NmIxNDU1YTg0NGM5N2M4MDMyOTkwNzdiYjg0NDAifQ=="/>
  </w:docVars>
  <w:rsids>
    <w:rsidRoot w:val="00000000"/>
    <w:rsid w:val="00FA03E9"/>
    <w:rsid w:val="01E20130"/>
    <w:rsid w:val="021174BD"/>
    <w:rsid w:val="0371182C"/>
    <w:rsid w:val="06032410"/>
    <w:rsid w:val="06BC14B2"/>
    <w:rsid w:val="08FA50E4"/>
    <w:rsid w:val="09DC1232"/>
    <w:rsid w:val="0BCC2D6A"/>
    <w:rsid w:val="0C5C6F5A"/>
    <w:rsid w:val="0D5C3F4C"/>
    <w:rsid w:val="0E342E47"/>
    <w:rsid w:val="10AB25A4"/>
    <w:rsid w:val="10F26A19"/>
    <w:rsid w:val="12012DC3"/>
    <w:rsid w:val="12EE290B"/>
    <w:rsid w:val="131100F2"/>
    <w:rsid w:val="139A725C"/>
    <w:rsid w:val="1455606C"/>
    <w:rsid w:val="181F0CCE"/>
    <w:rsid w:val="1A52640A"/>
    <w:rsid w:val="1B3525D8"/>
    <w:rsid w:val="1CBF5DBF"/>
    <w:rsid w:val="1CEC6187"/>
    <w:rsid w:val="1F132564"/>
    <w:rsid w:val="1F536EA5"/>
    <w:rsid w:val="1FF766EE"/>
    <w:rsid w:val="203D7137"/>
    <w:rsid w:val="20543C88"/>
    <w:rsid w:val="22220682"/>
    <w:rsid w:val="23D83065"/>
    <w:rsid w:val="23DC38F5"/>
    <w:rsid w:val="23E44541"/>
    <w:rsid w:val="244020ED"/>
    <w:rsid w:val="25FE5408"/>
    <w:rsid w:val="267605E3"/>
    <w:rsid w:val="271075B2"/>
    <w:rsid w:val="2802590C"/>
    <w:rsid w:val="28892345"/>
    <w:rsid w:val="2A9E122B"/>
    <w:rsid w:val="2F4B5DEA"/>
    <w:rsid w:val="2F8A6913"/>
    <w:rsid w:val="3096108C"/>
    <w:rsid w:val="317D560E"/>
    <w:rsid w:val="32652684"/>
    <w:rsid w:val="32D32963"/>
    <w:rsid w:val="3583008C"/>
    <w:rsid w:val="35C1612B"/>
    <w:rsid w:val="387E6889"/>
    <w:rsid w:val="399259C4"/>
    <w:rsid w:val="3C5207B8"/>
    <w:rsid w:val="3DA6700D"/>
    <w:rsid w:val="404255E8"/>
    <w:rsid w:val="424242D2"/>
    <w:rsid w:val="45FB4075"/>
    <w:rsid w:val="46496DCB"/>
    <w:rsid w:val="47F33F96"/>
    <w:rsid w:val="48542E2C"/>
    <w:rsid w:val="49DF2954"/>
    <w:rsid w:val="4B5827A2"/>
    <w:rsid w:val="4B593AEF"/>
    <w:rsid w:val="4DC236E4"/>
    <w:rsid w:val="4DFD23AF"/>
    <w:rsid w:val="55120237"/>
    <w:rsid w:val="569C6D95"/>
    <w:rsid w:val="5777629B"/>
    <w:rsid w:val="5939347D"/>
    <w:rsid w:val="5B7F7B47"/>
    <w:rsid w:val="5CDB2ED2"/>
    <w:rsid w:val="5DB50E4A"/>
    <w:rsid w:val="5E001B5E"/>
    <w:rsid w:val="5F242FC1"/>
    <w:rsid w:val="5FA24919"/>
    <w:rsid w:val="6350363E"/>
    <w:rsid w:val="67093726"/>
    <w:rsid w:val="684C299F"/>
    <w:rsid w:val="68DE0B5A"/>
    <w:rsid w:val="6A2829D5"/>
    <w:rsid w:val="6AE10DD5"/>
    <w:rsid w:val="6BF863D7"/>
    <w:rsid w:val="6BFB4D9E"/>
    <w:rsid w:val="6C60159F"/>
    <w:rsid w:val="6C904861"/>
    <w:rsid w:val="6CE848AC"/>
    <w:rsid w:val="6E0624CE"/>
    <w:rsid w:val="6E2C7A94"/>
    <w:rsid w:val="6FB17A73"/>
    <w:rsid w:val="6FF24CF5"/>
    <w:rsid w:val="705D3679"/>
    <w:rsid w:val="72153978"/>
    <w:rsid w:val="72C15774"/>
    <w:rsid w:val="740F0761"/>
    <w:rsid w:val="74E90FB2"/>
    <w:rsid w:val="76490F4D"/>
    <w:rsid w:val="770C71DA"/>
    <w:rsid w:val="785512CC"/>
    <w:rsid w:val="7A1C733F"/>
    <w:rsid w:val="7C8D4919"/>
    <w:rsid w:val="7CE80BE8"/>
    <w:rsid w:val="7DD65E4C"/>
    <w:rsid w:val="7E77762F"/>
    <w:rsid w:val="7F834532"/>
    <w:rsid w:val="7FF4246F"/>
    <w:rsid w:val="7FFA4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139</Characters>
  <Lines>0</Lines>
  <Paragraphs>0</Paragraphs>
  <TotalTime>56</TotalTime>
  <ScaleCrop>false</ScaleCrop>
  <LinksUpToDate>false</LinksUpToDate>
  <CharactersWithSpaces>140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2020-04-14T00:44:00Z</dcterms:created>
  <dc:creator>Administrator</dc:creator>
  <cp:lastModifiedBy>WPS_1656410151</cp:lastModifiedBy>
  <cp:lastPrinted>2021-07-22T23:16:00Z</cp:lastPrinted>
  <dcterms:modified xsi:type="dcterms:W3CDTF">2022-11-10T08:55:06Z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A2D8A85614C54C2DB94A0597C2DA2A13</vt:lpwstr>
  </property>
</Properties>
</file>